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0FC8E" w14:textId="77777777" w:rsidR="00A90478" w:rsidRPr="00AF79FE" w:rsidRDefault="00A90478" w:rsidP="00A90478">
      <w:pPr>
        <w:spacing w:line="276" w:lineRule="auto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14:paraId="6195B37E" w14:textId="77777777" w:rsidR="00A90478" w:rsidRPr="00AF79FE" w:rsidRDefault="00A90478" w:rsidP="00A90478">
      <w:pPr>
        <w:spacing w:line="276" w:lineRule="auto"/>
        <w:contextualSpacing/>
        <w:jc w:val="both"/>
        <w:rPr>
          <w:rFonts w:ascii="Arial" w:hAnsi="Arial" w:cs="Arial"/>
        </w:rPr>
      </w:pPr>
    </w:p>
    <w:p w14:paraId="4713D5CB" w14:textId="77777777" w:rsidR="00A90478" w:rsidRPr="00AF79FE" w:rsidRDefault="00A90478" w:rsidP="00A90478">
      <w:pPr>
        <w:spacing w:line="276" w:lineRule="auto"/>
        <w:contextualSpacing/>
        <w:jc w:val="both"/>
        <w:rPr>
          <w:rFonts w:ascii="Arial" w:hAnsi="Arial" w:cs="Arial"/>
        </w:rPr>
      </w:pPr>
    </w:p>
    <w:p w14:paraId="5EFDB199" w14:textId="77777777" w:rsidR="00A90478" w:rsidRPr="00AF79FE" w:rsidRDefault="00A90478" w:rsidP="00A90478">
      <w:pPr>
        <w:spacing w:line="276" w:lineRule="auto"/>
        <w:contextualSpacing/>
        <w:jc w:val="both"/>
        <w:rPr>
          <w:rFonts w:ascii="Arial" w:hAnsi="Arial" w:cs="Arial"/>
        </w:rPr>
      </w:pPr>
    </w:p>
    <w:p w14:paraId="45932727" w14:textId="77777777" w:rsidR="00A90478" w:rsidRPr="00AF79FE" w:rsidRDefault="00A90478" w:rsidP="00A90478">
      <w:pPr>
        <w:spacing w:line="276" w:lineRule="auto"/>
        <w:contextualSpacing/>
        <w:jc w:val="both"/>
        <w:rPr>
          <w:rFonts w:ascii="Arial" w:hAnsi="Arial" w:cs="Arial"/>
        </w:rPr>
      </w:pPr>
      <w:r w:rsidRPr="00AF79FE">
        <w:rPr>
          <w:rFonts w:ascii="Arial" w:hAnsi="Arial" w:cs="Arial"/>
          <w:b/>
        </w:rPr>
        <w:t xml:space="preserve">Οι </w:t>
      </w:r>
      <w:r w:rsidRPr="00AF79FE">
        <w:rPr>
          <w:rFonts w:ascii="Arial" w:hAnsi="Arial" w:cs="Arial"/>
          <w:b/>
          <w:bCs/>
          <w:color w:val="000000"/>
          <w:spacing w:val="12"/>
          <w:lang w:eastAsia="el-GR"/>
        </w:rPr>
        <w:t>Δράσεις και τα παιχνίδια που θα πραγματοποιηθούν για τα παιδιά !</w:t>
      </w:r>
    </w:p>
    <w:p w14:paraId="3951E493" w14:textId="77777777" w:rsidR="00A90478" w:rsidRPr="00AF79FE" w:rsidRDefault="00A90478" w:rsidP="00A90478">
      <w:pPr>
        <w:spacing w:line="276" w:lineRule="auto"/>
        <w:contextualSpacing/>
        <w:jc w:val="both"/>
        <w:rPr>
          <w:rFonts w:ascii="Arial" w:hAnsi="Arial" w:cs="Arial"/>
        </w:rPr>
      </w:pPr>
    </w:p>
    <w:p w14:paraId="15BABA57" w14:textId="77777777" w:rsidR="00A90478" w:rsidRPr="00AF79FE" w:rsidRDefault="00A90478" w:rsidP="00A90478">
      <w:pPr>
        <w:shd w:val="clear" w:color="auto" w:fill="FFFFFF"/>
        <w:spacing w:line="276" w:lineRule="auto"/>
        <w:jc w:val="both"/>
        <w:rPr>
          <w:rFonts w:ascii="Arial" w:hAnsi="Arial" w:cs="Arial"/>
          <w:lang w:val="en-US"/>
        </w:rPr>
      </w:pPr>
      <w:r w:rsidRPr="00AF79FE">
        <w:rPr>
          <w:rFonts w:ascii="Arial" w:hAnsi="Arial" w:cs="Arial"/>
        </w:rPr>
        <w:t>Αθλητικοί Σύλλογοι</w:t>
      </w:r>
    </w:p>
    <w:tbl>
      <w:tblPr>
        <w:tblW w:w="8360" w:type="dxa"/>
        <w:tblInd w:w="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0"/>
        <w:gridCol w:w="3870"/>
      </w:tblGrid>
      <w:tr w:rsidR="00A90478" w:rsidRPr="00AF79FE" w14:paraId="4ACA8399" w14:textId="77777777" w:rsidTr="00CC465D">
        <w:trPr>
          <w:trHeight w:val="480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8B5467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b/>
                <w:bCs/>
                <w:lang w:eastAsia="el-GR"/>
              </w:rPr>
              <w:t>ΟΝΟΜΑ ΦΟΡΕΑ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731C11E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b/>
                <w:bCs/>
                <w:lang w:eastAsia="el-GR"/>
              </w:rPr>
              <w:t>ΔΡΑΣΗ</w:t>
            </w:r>
          </w:p>
        </w:tc>
      </w:tr>
      <w:tr w:rsidR="00A90478" w:rsidRPr="00AF79FE" w14:paraId="3D591C43" w14:textId="77777777" w:rsidTr="00CC465D">
        <w:trPr>
          <w:trHeight w:val="415"/>
        </w:trPr>
        <w:tc>
          <w:tcPr>
            <w:tcW w:w="4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6276D68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 xml:space="preserve">Σύλλογος </w:t>
            </w:r>
            <w:r w:rsidRPr="00AF79FE">
              <w:rPr>
                <w:rFonts w:ascii="Arial" w:hAnsi="Arial" w:cs="Arial"/>
                <w:lang w:val="en-US" w:eastAsia="el-GR"/>
              </w:rPr>
              <w:t>A</w:t>
            </w:r>
            <w:r w:rsidRPr="00AF79FE">
              <w:rPr>
                <w:rFonts w:ascii="Arial" w:hAnsi="Arial" w:cs="Arial"/>
                <w:lang w:eastAsia="el-GR"/>
              </w:rPr>
              <w:t xml:space="preserve">τόμων με </w:t>
            </w:r>
            <w:r w:rsidRPr="00AF79FE">
              <w:rPr>
                <w:rFonts w:ascii="Arial" w:hAnsi="Arial" w:cs="Arial"/>
                <w:lang w:val="en-US" w:eastAsia="el-GR"/>
              </w:rPr>
              <w:t>A</w:t>
            </w:r>
            <w:proofErr w:type="spellStart"/>
            <w:r w:rsidRPr="00AF79FE">
              <w:rPr>
                <w:rFonts w:ascii="Arial" w:hAnsi="Arial" w:cs="Arial"/>
                <w:lang w:eastAsia="el-GR"/>
              </w:rPr>
              <w:t>ναπηρίες</w:t>
            </w:r>
            <w:proofErr w:type="spellEnd"/>
          </w:p>
          <w:p w14:paraId="419D0D0B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eastAsia="el-GR"/>
              </w:rPr>
            </w:pPr>
            <w:proofErr w:type="spellStart"/>
            <w:r w:rsidRPr="00AF79FE">
              <w:rPr>
                <w:rFonts w:ascii="Arial" w:hAnsi="Arial" w:cs="Arial"/>
                <w:lang w:val="en-US" w:eastAsia="el-GR"/>
              </w:rPr>
              <w:t>NIKHvictorArtant</w:t>
            </w:r>
            <w:proofErr w:type="spellEnd"/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10A25CE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>Τοξοβολία</w:t>
            </w:r>
          </w:p>
        </w:tc>
      </w:tr>
      <w:tr w:rsidR="00A90478" w:rsidRPr="00AF79FE" w14:paraId="58B51FAF" w14:textId="77777777" w:rsidTr="00CC465D">
        <w:trPr>
          <w:trHeight w:val="415"/>
        </w:trPr>
        <w:tc>
          <w:tcPr>
            <w:tcW w:w="4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E1AAC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71F447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val="en-US" w:eastAsia="el-GR"/>
              </w:rPr>
              <w:t>Boccia</w:t>
            </w:r>
          </w:p>
        </w:tc>
      </w:tr>
      <w:tr w:rsidR="00A90478" w:rsidRPr="00AF79FE" w14:paraId="0EC34E7F" w14:textId="77777777" w:rsidTr="00CC465D">
        <w:trPr>
          <w:trHeight w:val="415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8D58E3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val="en-US" w:eastAsia="el-GR"/>
              </w:rPr>
              <w:t xml:space="preserve">Project beach volleyball by </w:t>
            </w:r>
            <w:proofErr w:type="spellStart"/>
            <w:r w:rsidRPr="00AF79FE">
              <w:rPr>
                <w:rFonts w:ascii="Arial" w:hAnsi="Arial" w:cs="Arial"/>
                <w:lang w:val="en-US" w:eastAsia="el-GR"/>
              </w:rPr>
              <w:t>O.Π.Αλ</w:t>
            </w:r>
            <w:proofErr w:type="spellEnd"/>
            <w:r w:rsidRPr="00AF79FE">
              <w:rPr>
                <w:rFonts w:ascii="Arial" w:hAnsi="Arial" w:cs="Arial"/>
                <w:lang w:val="en-US" w:eastAsia="el-GR"/>
              </w:rPr>
              <w:t xml:space="preserve">. 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497CDE9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val="de-DE" w:eastAsia="el-GR"/>
              </w:rPr>
              <w:t>Beach volley</w:t>
            </w:r>
          </w:p>
        </w:tc>
      </w:tr>
      <w:tr w:rsidR="00A90478" w:rsidRPr="00AF79FE" w14:paraId="11E56D0E" w14:textId="77777777" w:rsidTr="00CC465D">
        <w:trPr>
          <w:trHeight w:val="638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5A7125C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 xml:space="preserve">Αθλητικός Όμιλός Τράχωνες 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578446A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>Ποδόσφαιρο</w:t>
            </w:r>
          </w:p>
        </w:tc>
      </w:tr>
      <w:tr w:rsidR="00A90478" w:rsidRPr="00AF79FE" w14:paraId="23AB2C6B" w14:textId="77777777" w:rsidTr="00CC465D">
        <w:trPr>
          <w:trHeight w:val="415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9955DB2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 xml:space="preserve">Αθλητικός όμιλος ΤΑΤΑΥΛΑ Κωνσταντινουπόλεως  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2384490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>ΠΙΝΚ ΠΟΓΚ</w:t>
            </w:r>
          </w:p>
        </w:tc>
      </w:tr>
      <w:tr w:rsidR="00A90478" w:rsidRPr="00AF79FE" w14:paraId="792F4A4A" w14:textId="77777777" w:rsidTr="00CC465D">
        <w:trPr>
          <w:trHeight w:val="415"/>
        </w:trPr>
        <w:tc>
          <w:tcPr>
            <w:tcW w:w="4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D3D21E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 xml:space="preserve">Αθλητικός σύλλογος ΓΑΙΑ 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130D383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>ΤΑΕΚΒΟΝΤΟ</w:t>
            </w:r>
          </w:p>
        </w:tc>
      </w:tr>
      <w:tr w:rsidR="00A90478" w:rsidRPr="00AF79FE" w14:paraId="5888CD61" w14:textId="77777777" w:rsidTr="00CC465D">
        <w:trPr>
          <w:trHeight w:val="415"/>
        </w:trPr>
        <w:tc>
          <w:tcPr>
            <w:tcW w:w="4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1E2E9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8AAB905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>Ρυθμικής</w:t>
            </w:r>
          </w:p>
        </w:tc>
      </w:tr>
      <w:tr w:rsidR="00A90478" w:rsidRPr="00AF79FE" w14:paraId="6EB3316F" w14:textId="77777777" w:rsidTr="00CC465D">
        <w:trPr>
          <w:trHeight w:val="411"/>
        </w:trPr>
        <w:tc>
          <w:tcPr>
            <w:tcW w:w="4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BF6E8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E7BCEA3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>Ενόργανης</w:t>
            </w:r>
          </w:p>
        </w:tc>
      </w:tr>
      <w:tr w:rsidR="00A90478" w:rsidRPr="00AF79FE" w14:paraId="78483DDC" w14:textId="77777777" w:rsidTr="00CC465D">
        <w:trPr>
          <w:trHeight w:val="415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B7C50A7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proofErr w:type="spellStart"/>
            <w:r w:rsidRPr="00AF79FE">
              <w:rPr>
                <w:rFonts w:ascii="Arial" w:hAnsi="Arial" w:cs="Arial"/>
                <w:lang w:eastAsia="el-GR"/>
              </w:rPr>
              <w:t>Θουκυδίδειος</w:t>
            </w:r>
            <w:proofErr w:type="spellEnd"/>
            <w:r w:rsidRPr="00AF79FE">
              <w:rPr>
                <w:rFonts w:ascii="Arial" w:hAnsi="Arial" w:cs="Arial"/>
                <w:lang w:eastAsia="el-GR"/>
              </w:rPr>
              <w:t xml:space="preserve"> Γ.Σ.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B2F1513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>Ακροβατική</w:t>
            </w:r>
          </w:p>
        </w:tc>
      </w:tr>
      <w:tr w:rsidR="00A90478" w:rsidRPr="00AF79FE" w14:paraId="5B9792D8" w14:textId="77777777" w:rsidTr="00CC465D">
        <w:trPr>
          <w:trHeight w:val="507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67A1776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val="en-US" w:eastAsia="el-GR"/>
              </w:rPr>
              <w:t>Galena Dance School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E2CB22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val="en-US" w:eastAsia="el-GR"/>
              </w:rPr>
              <w:t>ZUMBA</w:t>
            </w:r>
          </w:p>
        </w:tc>
      </w:tr>
      <w:tr w:rsidR="00A90478" w:rsidRPr="00AF79FE" w14:paraId="423A1770" w14:textId="77777777" w:rsidTr="00CC465D">
        <w:trPr>
          <w:trHeight w:val="415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E94AD9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>ΚΑΠΗ Αλίμου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0E953A0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val="en-US" w:eastAsia="el-GR"/>
              </w:rPr>
              <w:t>X</w:t>
            </w:r>
            <w:r w:rsidRPr="00AF79FE">
              <w:rPr>
                <w:rFonts w:ascii="Arial" w:hAnsi="Arial" w:cs="Arial"/>
                <w:lang w:eastAsia="el-GR"/>
              </w:rPr>
              <w:t xml:space="preserve">ορούς </w:t>
            </w:r>
          </w:p>
        </w:tc>
      </w:tr>
      <w:tr w:rsidR="00A90478" w:rsidRPr="00AF79FE" w14:paraId="2E82915E" w14:textId="77777777" w:rsidTr="00CC465D">
        <w:trPr>
          <w:trHeight w:val="415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9A1F655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 xml:space="preserve">Παιδικός σταθμός 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740221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val="en-US" w:eastAsia="el-GR"/>
              </w:rPr>
              <w:t>Yoga</w:t>
            </w:r>
          </w:p>
        </w:tc>
      </w:tr>
      <w:tr w:rsidR="00A90478" w:rsidRPr="00AF79FE" w14:paraId="70EBB7F7" w14:textId="77777777" w:rsidTr="00CC465D">
        <w:trPr>
          <w:trHeight w:val="415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20F93C5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 xml:space="preserve">Πολιτιστικός Αθλητικός Όμιλος </w:t>
            </w:r>
            <w:proofErr w:type="spellStart"/>
            <w:r w:rsidRPr="00AF79FE">
              <w:rPr>
                <w:rFonts w:ascii="Arial" w:hAnsi="Arial" w:cs="Arial"/>
                <w:lang w:eastAsia="el-GR"/>
              </w:rPr>
              <w:t>Φοινικαίων</w:t>
            </w:r>
            <w:proofErr w:type="spellEnd"/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AA4D77E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>Ποδόσφαιρο</w:t>
            </w:r>
          </w:p>
        </w:tc>
      </w:tr>
      <w:tr w:rsidR="00A90478" w:rsidRPr="00AF79FE" w14:paraId="44F0D19B" w14:textId="77777777" w:rsidTr="00CC465D">
        <w:trPr>
          <w:trHeight w:val="415"/>
        </w:trPr>
        <w:tc>
          <w:tcPr>
            <w:tcW w:w="4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DFD6B9B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 xml:space="preserve">ΘΟΠΑ Αλίμου 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E15C9F1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val="en-US" w:eastAsia="el-GR"/>
              </w:rPr>
              <w:t>Muay Thai</w:t>
            </w:r>
          </w:p>
        </w:tc>
      </w:tr>
      <w:tr w:rsidR="00A90478" w:rsidRPr="00AF79FE" w14:paraId="4F4565C6" w14:textId="77777777" w:rsidTr="00CC465D">
        <w:trPr>
          <w:trHeight w:val="415"/>
        </w:trPr>
        <w:tc>
          <w:tcPr>
            <w:tcW w:w="4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603D8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CEE5BD3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val="en-US" w:eastAsia="el-GR"/>
              </w:rPr>
              <w:t>Yoga &amp; Pilates</w:t>
            </w:r>
            <w:r w:rsidRPr="00AF79FE">
              <w:rPr>
                <w:rFonts w:ascii="Arial" w:hAnsi="Arial" w:cs="Arial"/>
                <w:lang w:eastAsia="el-GR"/>
              </w:rPr>
              <w:t xml:space="preserve"> &amp; </w:t>
            </w:r>
            <w:r w:rsidRPr="00AF79FE">
              <w:rPr>
                <w:rFonts w:ascii="Arial" w:hAnsi="Arial" w:cs="Arial"/>
                <w:lang w:val="en-US" w:eastAsia="el-GR"/>
              </w:rPr>
              <w:t>Aerobic</w:t>
            </w:r>
          </w:p>
        </w:tc>
      </w:tr>
      <w:tr w:rsidR="00A90478" w:rsidRPr="00AF79FE" w14:paraId="7D1855D0" w14:textId="77777777" w:rsidTr="00CC465D">
        <w:trPr>
          <w:trHeight w:val="415"/>
        </w:trPr>
        <w:tc>
          <w:tcPr>
            <w:tcW w:w="4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E38A5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DAFD202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 xml:space="preserve">Ισομετρικές Ασκήσεις </w:t>
            </w:r>
          </w:p>
        </w:tc>
      </w:tr>
    </w:tbl>
    <w:p w14:paraId="29A10A85" w14:textId="77777777" w:rsidR="00A90478" w:rsidRPr="00AF79FE" w:rsidRDefault="00A90478" w:rsidP="00A90478">
      <w:pPr>
        <w:shd w:val="clear" w:color="auto" w:fill="FFFFFF"/>
        <w:spacing w:line="276" w:lineRule="auto"/>
        <w:jc w:val="both"/>
        <w:rPr>
          <w:rFonts w:ascii="Arial" w:hAnsi="Arial" w:cs="Arial"/>
          <w:lang w:eastAsia="el-GR"/>
        </w:rPr>
      </w:pPr>
    </w:p>
    <w:p w14:paraId="221D50D5" w14:textId="77777777" w:rsidR="00A90478" w:rsidRPr="00AF79FE" w:rsidRDefault="00A90478" w:rsidP="00A90478">
      <w:pPr>
        <w:shd w:val="clear" w:color="auto" w:fill="FFFFFF"/>
        <w:spacing w:line="276" w:lineRule="auto"/>
        <w:jc w:val="both"/>
        <w:rPr>
          <w:rFonts w:ascii="Arial" w:hAnsi="Arial" w:cs="Arial"/>
          <w:lang w:eastAsia="el-GR"/>
        </w:rPr>
      </w:pPr>
    </w:p>
    <w:p w14:paraId="59B2BDEA" w14:textId="77777777" w:rsidR="00A90478" w:rsidRPr="00AF79FE" w:rsidRDefault="00A90478" w:rsidP="00A90478">
      <w:pPr>
        <w:shd w:val="clear" w:color="auto" w:fill="FFFFFF"/>
        <w:spacing w:line="276" w:lineRule="auto"/>
        <w:jc w:val="both"/>
        <w:rPr>
          <w:rFonts w:ascii="Arial" w:hAnsi="Arial" w:cs="Arial"/>
          <w:lang w:eastAsia="el-GR"/>
        </w:rPr>
      </w:pPr>
    </w:p>
    <w:p w14:paraId="392C9F3D" w14:textId="77777777" w:rsidR="00A90478" w:rsidRPr="00AF79FE" w:rsidRDefault="00A90478" w:rsidP="00A90478">
      <w:pPr>
        <w:shd w:val="clear" w:color="auto" w:fill="FFFFFF"/>
        <w:spacing w:line="276" w:lineRule="auto"/>
        <w:jc w:val="both"/>
        <w:rPr>
          <w:rFonts w:ascii="Arial" w:hAnsi="Arial" w:cs="Arial"/>
          <w:lang w:eastAsia="el-GR"/>
        </w:rPr>
      </w:pPr>
    </w:p>
    <w:p w14:paraId="7FE5A9D8" w14:textId="77777777" w:rsidR="00A90478" w:rsidRPr="00AF79FE" w:rsidRDefault="00A90478" w:rsidP="00A90478">
      <w:pPr>
        <w:shd w:val="clear" w:color="auto" w:fill="FFFFFF"/>
        <w:spacing w:line="276" w:lineRule="auto"/>
        <w:jc w:val="both"/>
        <w:rPr>
          <w:rFonts w:ascii="Arial" w:hAnsi="Arial" w:cs="Arial"/>
          <w:lang w:eastAsia="el-GR"/>
        </w:rPr>
      </w:pPr>
    </w:p>
    <w:p w14:paraId="28B1B6A3" w14:textId="77777777" w:rsidR="00A90478" w:rsidRPr="00AF79FE" w:rsidRDefault="00A90478" w:rsidP="00A90478">
      <w:pPr>
        <w:shd w:val="clear" w:color="auto" w:fill="FFFFFF"/>
        <w:spacing w:line="276" w:lineRule="auto"/>
        <w:jc w:val="both"/>
        <w:rPr>
          <w:rFonts w:ascii="Arial" w:hAnsi="Arial" w:cs="Arial"/>
          <w:lang w:eastAsia="el-GR"/>
        </w:rPr>
      </w:pPr>
    </w:p>
    <w:p w14:paraId="44B845BC" w14:textId="77777777" w:rsidR="00A90478" w:rsidRPr="00AF79FE" w:rsidRDefault="00A90478" w:rsidP="00A90478">
      <w:pPr>
        <w:shd w:val="clear" w:color="auto" w:fill="FFFFFF"/>
        <w:spacing w:line="276" w:lineRule="auto"/>
        <w:jc w:val="both"/>
        <w:rPr>
          <w:rFonts w:ascii="Arial" w:hAnsi="Arial" w:cs="Arial"/>
          <w:lang w:eastAsia="el-GR"/>
        </w:rPr>
      </w:pPr>
    </w:p>
    <w:p w14:paraId="6C5811D0" w14:textId="77777777" w:rsidR="00A90478" w:rsidRPr="00AF79FE" w:rsidRDefault="00A90478" w:rsidP="00A90478">
      <w:pPr>
        <w:shd w:val="clear" w:color="auto" w:fill="FFFFFF"/>
        <w:spacing w:line="276" w:lineRule="auto"/>
        <w:jc w:val="both"/>
        <w:rPr>
          <w:rFonts w:ascii="Arial" w:hAnsi="Arial" w:cs="Arial"/>
          <w:b/>
          <w:lang w:eastAsia="el-GR"/>
        </w:rPr>
      </w:pPr>
      <w:r w:rsidRPr="00AF79FE">
        <w:rPr>
          <w:rFonts w:ascii="Arial" w:hAnsi="Arial" w:cs="Arial"/>
          <w:b/>
          <w:lang w:eastAsia="el-GR"/>
        </w:rPr>
        <w:lastRenderedPageBreak/>
        <w:t>Συμμετέχοντες Ιατρικοί Φορείς &amp; Ανακύκλωση</w:t>
      </w:r>
    </w:p>
    <w:tbl>
      <w:tblPr>
        <w:tblW w:w="8450" w:type="dxa"/>
        <w:tblInd w:w="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4050"/>
      </w:tblGrid>
      <w:tr w:rsidR="00A90478" w:rsidRPr="00AF79FE" w14:paraId="11AAA8C3" w14:textId="77777777" w:rsidTr="00CC465D">
        <w:trPr>
          <w:trHeight w:val="48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9B05493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b/>
                <w:bCs/>
                <w:lang w:eastAsia="el-GR"/>
              </w:rPr>
              <w:t>ΟΝΟΜΑ ΦΟΡΕΑ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CA93031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b/>
                <w:bCs/>
                <w:lang w:eastAsia="el-GR"/>
              </w:rPr>
              <w:t>ΔΡΑΣΗ</w:t>
            </w:r>
          </w:p>
        </w:tc>
      </w:tr>
      <w:tr w:rsidR="00A90478" w:rsidRPr="00AF79FE" w14:paraId="20484711" w14:textId="77777777" w:rsidTr="00CC465D">
        <w:trPr>
          <w:trHeight w:val="1001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B18F5F6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>Ι.Σ.Α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7A0D640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>Ασθενοφόρο και ενημέρωση</w:t>
            </w:r>
          </w:p>
        </w:tc>
      </w:tr>
      <w:tr w:rsidR="00A90478" w:rsidRPr="00AF79FE" w14:paraId="5FB95FEF" w14:textId="77777777" w:rsidTr="00CC465D">
        <w:trPr>
          <w:trHeight w:val="778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FDB2DA5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>ΤΕΧΑΝ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672DDF1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 xml:space="preserve">Ανακύκλωση </w:t>
            </w:r>
          </w:p>
        </w:tc>
      </w:tr>
      <w:tr w:rsidR="00A90478" w:rsidRPr="00AF79FE" w14:paraId="1E0582EC" w14:textId="77777777" w:rsidTr="00CC465D">
        <w:trPr>
          <w:trHeight w:val="597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A2378D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>Εθελοντική διασωστική ομάδα κρίσεων (Ε.Δ.Ο.Κ.).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B3A135C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>ΚΑΡΠΑ -Πνιγμονή</w:t>
            </w:r>
          </w:p>
        </w:tc>
      </w:tr>
      <w:tr w:rsidR="00A90478" w:rsidRPr="00AF79FE" w14:paraId="164F930A" w14:textId="77777777" w:rsidTr="00CC465D">
        <w:trPr>
          <w:trHeight w:val="415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47C4AAF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>Ο μικρός τουρίστας- μια βαλίτσα ταξιδεύει"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F4A0932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>Κατασκευές και ενημέρωση για την πρόληψη</w:t>
            </w:r>
          </w:p>
        </w:tc>
      </w:tr>
      <w:tr w:rsidR="00A90478" w:rsidRPr="00AF79FE" w14:paraId="359169A7" w14:textId="77777777" w:rsidTr="00CC465D">
        <w:trPr>
          <w:trHeight w:val="761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C8B23D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 xml:space="preserve">Κέντρο Μαστού 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F6A8C32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 xml:space="preserve">Ενημέρωση </w:t>
            </w:r>
            <w:r w:rsidRPr="00AF79FE">
              <w:rPr>
                <w:rFonts w:ascii="Arial" w:hAnsi="Arial" w:cs="Arial"/>
                <w:lang w:val="en-US" w:eastAsia="el-GR"/>
              </w:rPr>
              <w:t xml:space="preserve">CA </w:t>
            </w:r>
            <w:r w:rsidRPr="00AF79FE">
              <w:rPr>
                <w:rFonts w:ascii="Arial" w:hAnsi="Arial" w:cs="Arial"/>
                <w:lang w:eastAsia="el-GR"/>
              </w:rPr>
              <w:t xml:space="preserve">Μαστού </w:t>
            </w:r>
          </w:p>
        </w:tc>
      </w:tr>
      <w:tr w:rsidR="00A90478" w:rsidRPr="00AF79FE" w14:paraId="632DC2B0" w14:textId="77777777" w:rsidTr="00CC465D">
        <w:trPr>
          <w:trHeight w:val="796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68EFF84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val="en-US" w:eastAsia="el-GR"/>
              </w:rPr>
              <w:t xml:space="preserve">Metropolitan hospital 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6ED283E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>Ενημέρωση Για Μελάνωμα</w:t>
            </w:r>
          </w:p>
        </w:tc>
      </w:tr>
      <w:tr w:rsidR="00A90478" w:rsidRPr="00AF79FE" w14:paraId="38369DEB" w14:textId="77777777" w:rsidTr="00CC465D">
        <w:trPr>
          <w:trHeight w:val="736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92D6EA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val="en-US" w:eastAsia="el-GR"/>
              </w:rPr>
              <w:t>South</w:t>
            </w:r>
            <w:r w:rsidRPr="00AF79FE">
              <w:rPr>
                <w:rFonts w:ascii="Arial" w:hAnsi="Arial" w:cs="Arial"/>
                <w:lang w:eastAsia="el-GR"/>
              </w:rPr>
              <w:t xml:space="preserve"> </w:t>
            </w:r>
            <w:r w:rsidRPr="00AF79FE">
              <w:rPr>
                <w:rFonts w:ascii="Arial" w:hAnsi="Arial" w:cs="Arial"/>
                <w:lang w:val="en-US" w:eastAsia="el-GR"/>
              </w:rPr>
              <w:t>star</w:t>
            </w:r>
            <w:r w:rsidRPr="00AF79FE">
              <w:rPr>
                <w:rFonts w:ascii="Arial" w:hAnsi="Arial" w:cs="Arial"/>
                <w:lang w:eastAsia="el-GR"/>
              </w:rPr>
              <w:t xml:space="preserve"> </w:t>
            </w:r>
            <w:r w:rsidRPr="00AF79FE">
              <w:rPr>
                <w:rFonts w:ascii="Arial" w:hAnsi="Arial" w:cs="Arial"/>
                <w:lang w:val="en-GB" w:eastAsia="el-GR"/>
              </w:rPr>
              <w:t>Green City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54BCE50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 xml:space="preserve">Ανακύκλωση </w:t>
            </w:r>
          </w:p>
        </w:tc>
      </w:tr>
      <w:tr w:rsidR="00A90478" w:rsidRPr="00AF79FE" w14:paraId="69196B8E" w14:textId="77777777" w:rsidTr="00CC465D">
        <w:trPr>
          <w:trHeight w:val="789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2550575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 xml:space="preserve">Σύλλογος Μαζί Για την Ζωή 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BF1F1D" w14:textId="77777777" w:rsidR="00A90478" w:rsidRPr="00AF79FE" w:rsidRDefault="00A90478" w:rsidP="00CC465D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val="en-US" w:eastAsia="el-GR"/>
              </w:rPr>
            </w:pPr>
            <w:r w:rsidRPr="00AF79FE">
              <w:rPr>
                <w:rFonts w:ascii="Arial" w:hAnsi="Arial" w:cs="Arial"/>
                <w:lang w:eastAsia="el-GR"/>
              </w:rPr>
              <w:t xml:space="preserve">Ενημέρωση </w:t>
            </w:r>
            <w:r w:rsidRPr="00AF79FE">
              <w:rPr>
                <w:rFonts w:ascii="Arial" w:hAnsi="Arial" w:cs="Arial"/>
                <w:lang w:val="en-US" w:eastAsia="el-GR"/>
              </w:rPr>
              <w:t xml:space="preserve">CA </w:t>
            </w:r>
            <w:r w:rsidRPr="00AF79FE">
              <w:rPr>
                <w:rFonts w:ascii="Arial" w:hAnsi="Arial" w:cs="Arial"/>
                <w:lang w:eastAsia="el-GR"/>
              </w:rPr>
              <w:t xml:space="preserve">Μαστού </w:t>
            </w:r>
          </w:p>
        </w:tc>
      </w:tr>
    </w:tbl>
    <w:p w14:paraId="0F40267E" w14:textId="77777777" w:rsidR="00A90478" w:rsidRPr="00AF79FE" w:rsidRDefault="00A90478" w:rsidP="00A90478">
      <w:pPr>
        <w:shd w:val="clear" w:color="auto" w:fill="FFFFFF"/>
        <w:spacing w:line="276" w:lineRule="auto"/>
        <w:jc w:val="both"/>
        <w:rPr>
          <w:rFonts w:ascii="Arial" w:hAnsi="Arial" w:cs="Arial"/>
          <w:lang w:eastAsia="el-GR"/>
        </w:rPr>
      </w:pPr>
    </w:p>
    <w:p w14:paraId="07A630FF" w14:textId="77777777" w:rsidR="00B33305" w:rsidRDefault="00ED4DCE"/>
    <w:sectPr w:rsidR="00B33305" w:rsidSect="00675FF3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6D850" w14:textId="77777777" w:rsidR="00ED4DCE" w:rsidRDefault="00ED4DCE" w:rsidP="00A90478">
      <w:pPr>
        <w:spacing w:after="0" w:line="240" w:lineRule="auto"/>
      </w:pPr>
      <w:r>
        <w:separator/>
      </w:r>
    </w:p>
  </w:endnote>
  <w:endnote w:type="continuationSeparator" w:id="0">
    <w:p w14:paraId="22AEF349" w14:textId="77777777" w:rsidR="00ED4DCE" w:rsidRDefault="00ED4DCE" w:rsidP="00A9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A1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0BC13" w14:textId="77777777" w:rsidR="00ED4DCE" w:rsidRDefault="00ED4DCE" w:rsidP="00A90478">
      <w:pPr>
        <w:spacing w:after="0" w:line="240" w:lineRule="auto"/>
      </w:pPr>
      <w:r>
        <w:separator/>
      </w:r>
    </w:p>
  </w:footnote>
  <w:footnote w:type="continuationSeparator" w:id="0">
    <w:p w14:paraId="34BD8331" w14:textId="77777777" w:rsidR="00ED4DCE" w:rsidRDefault="00ED4DCE" w:rsidP="00A9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16593" w14:textId="63C1BB53" w:rsidR="00A21C37" w:rsidRPr="00D9194B" w:rsidRDefault="00ED4DCE" w:rsidP="004D5FA7">
    <w:pPr>
      <w:pStyle w:val="Header"/>
      <w:tabs>
        <w:tab w:val="clear" w:pos="4153"/>
        <w:tab w:val="left" w:pos="3348"/>
        <w:tab w:val="left" w:pos="6288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78"/>
    <w:rsid w:val="000C06AB"/>
    <w:rsid w:val="001646AD"/>
    <w:rsid w:val="0027313F"/>
    <w:rsid w:val="00626D85"/>
    <w:rsid w:val="006D022B"/>
    <w:rsid w:val="00901181"/>
    <w:rsid w:val="00A90478"/>
    <w:rsid w:val="00C918D6"/>
    <w:rsid w:val="00ED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1D8F"/>
  <w15:chartTrackingRefBased/>
  <w15:docId w15:val="{6E47B635-CDA8-9C41-8B48-E6FC9E4C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478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04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47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a">
    <w:name w:val="Προμορφοποιημένο κείμενο"/>
    <w:basedOn w:val="Normal"/>
    <w:uiPriority w:val="99"/>
    <w:rsid w:val="00A90478"/>
    <w:pPr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904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478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Neta</dc:creator>
  <cp:keywords/>
  <dc:description/>
  <cp:lastModifiedBy>Evi Psomiadi</cp:lastModifiedBy>
  <cp:revision>2</cp:revision>
  <dcterms:created xsi:type="dcterms:W3CDTF">2023-04-06T17:52:00Z</dcterms:created>
  <dcterms:modified xsi:type="dcterms:W3CDTF">2023-04-06T17:52:00Z</dcterms:modified>
</cp:coreProperties>
</file>